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A7" w:rsidRDefault="000964A7" w:rsidP="000964A7">
      <w:pPr>
        <w:pStyle w:val="headertext"/>
        <w:jc w:val="center"/>
      </w:pPr>
      <w:r>
        <w:t xml:space="preserve">Форма 3.7. Информация об инвестиционных программах и отчетах об их реализации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56"/>
        <w:gridCol w:w="2399"/>
      </w:tblGrid>
      <w:tr w:rsidR="000964A7" w:rsidTr="009C3934">
        <w:tc>
          <w:tcPr>
            <w:tcW w:w="7762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  <w:tr w:rsidR="000964A7" w:rsidTr="009C3934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</w:p>
        </w:tc>
      </w:tr>
      <w:tr w:rsidR="000964A7" w:rsidTr="009C3934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</w:tbl>
    <w:p w:rsidR="000964A7" w:rsidRDefault="000964A7" w:rsidP="000964A7">
      <w:pPr>
        <w:pStyle w:val="headertext"/>
        <w:jc w:val="center"/>
      </w:pPr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90"/>
        <w:gridCol w:w="4206"/>
        <w:gridCol w:w="2659"/>
      </w:tblGrid>
      <w:tr w:rsidR="000964A7" w:rsidTr="009C3934">
        <w:tc>
          <w:tcPr>
            <w:tcW w:w="2957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  <w:tr w:rsidR="000964A7" w:rsidTr="009C393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>Потребность в финансовых средствах</w:t>
            </w:r>
            <w:r>
              <w:br/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964A7" w:rsidRDefault="000964A7" w:rsidP="009C3934">
            <w:pPr>
              <w:pStyle w:val="formattext"/>
            </w:pPr>
            <w:r>
              <w:t>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Источник финансирования </w:t>
            </w:r>
          </w:p>
        </w:tc>
      </w:tr>
      <w:tr w:rsidR="000964A7" w:rsidTr="009C393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</w:tbl>
    <w:p w:rsidR="000964A7" w:rsidRDefault="000964A7" w:rsidP="000964A7">
      <w:pPr>
        <w:pStyle w:val="headertext"/>
        <w:jc w:val="center"/>
      </w:pPr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62"/>
        <w:gridCol w:w="1819"/>
        <w:gridCol w:w="3008"/>
        <w:gridCol w:w="2866"/>
      </w:tblGrid>
      <w:tr w:rsidR="000964A7" w:rsidTr="009C3934">
        <w:tc>
          <w:tcPr>
            <w:tcW w:w="2033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  <w:tr w:rsidR="000964A7" w:rsidTr="009C39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0964A7" w:rsidTr="009C393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</w:tbl>
    <w:p w:rsidR="000964A7" w:rsidRDefault="000964A7" w:rsidP="000964A7">
      <w:pPr>
        <w:pStyle w:val="headertext"/>
        <w:jc w:val="center"/>
      </w:pPr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48"/>
        <w:gridCol w:w="1824"/>
        <w:gridCol w:w="3369"/>
        <w:gridCol w:w="3214"/>
      </w:tblGrid>
      <w:tr w:rsidR="000964A7" w:rsidTr="009C3934">
        <w:tc>
          <w:tcPr>
            <w:tcW w:w="1294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  <w:tr w:rsidR="000964A7" w:rsidTr="009C393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>Сведения об использовании инвестиционных средств за отчетный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Источник финансирования инвестиционной программы </w:t>
            </w:r>
          </w:p>
        </w:tc>
      </w:tr>
      <w:tr w:rsidR="000964A7" w:rsidTr="009C3934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</w:tbl>
    <w:p w:rsidR="000964A7" w:rsidRDefault="000964A7" w:rsidP="000964A7">
      <w:pPr>
        <w:pStyle w:val="headertext"/>
        <w:jc w:val="center"/>
      </w:pPr>
      <w:r>
        <w:t xml:space="preserve">Внесение изменений в инвестиционную программу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994"/>
        <w:gridCol w:w="4661"/>
      </w:tblGrid>
      <w:tr w:rsidR="000964A7" w:rsidTr="009C3934">
        <w:tc>
          <w:tcPr>
            <w:tcW w:w="5359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  <w:tr w:rsidR="000964A7" w:rsidTr="009C393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Дата внесения изменений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  <w:jc w:val="center"/>
            </w:pPr>
            <w:r>
              <w:t xml:space="preserve">Внесенные изменения </w:t>
            </w:r>
          </w:p>
        </w:tc>
      </w:tr>
      <w:tr w:rsidR="000964A7" w:rsidTr="009C3934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</w:tbl>
    <w:p w:rsidR="00AE49CF" w:rsidRDefault="00AE49CF" w:rsidP="000964A7">
      <w:pPr>
        <w:pStyle w:val="headertext"/>
        <w:jc w:val="center"/>
      </w:pPr>
    </w:p>
    <w:p w:rsidR="00AE49CF" w:rsidRDefault="00AE49CF" w:rsidP="000964A7">
      <w:pPr>
        <w:pStyle w:val="headertext"/>
        <w:jc w:val="center"/>
      </w:pPr>
    </w:p>
    <w:sectPr w:rsidR="00AE49CF" w:rsidSect="0079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A7"/>
    <w:rsid w:val="000964A7"/>
    <w:rsid w:val="000E0C4D"/>
    <w:rsid w:val="00264F62"/>
    <w:rsid w:val="007947E4"/>
    <w:rsid w:val="00797EC9"/>
    <w:rsid w:val="00805EFD"/>
    <w:rsid w:val="008D120D"/>
    <w:rsid w:val="008F75C9"/>
    <w:rsid w:val="00922606"/>
    <w:rsid w:val="009430AB"/>
    <w:rsid w:val="00AE49CF"/>
    <w:rsid w:val="00B0128C"/>
    <w:rsid w:val="00C92158"/>
    <w:rsid w:val="00D0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964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964A7"/>
    <w:rPr>
      <w:color w:val="0000FF"/>
      <w:u w:val="single"/>
    </w:rPr>
  </w:style>
  <w:style w:type="paragraph" w:customStyle="1" w:styleId="formattext">
    <w:name w:val="formattext"/>
    <w:basedOn w:val="a"/>
    <w:rsid w:val="000964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ang</cp:lastModifiedBy>
  <cp:revision>4</cp:revision>
  <cp:lastPrinted>2014-07-01T05:45:00Z</cp:lastPrinted>
  <dcterms:created xsi:type="dcterms:W3CDTF">2015-04-30T06:15:00Z</dcterms:created>
  <dcterms:modified xsi:type="dcterms:W3CDTF">2015-04-30T10:44:00Z</dcterms:modified>
</cp:coreProperties>
</file>